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0" w:rsidRDefault="008A0366" w:rsidP="000670B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План  занятий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</w:t>
      </w:r>
      <w:r w:rsidR="000670B0" w:rsidRPr="000670B0">
        <w:rPr>
          <w:rFonts w:ascii="Times New Roman" w:hAnsi="Times New Roman" w:cs="Times New Roman"/>
          <w:sz w:val="28"/>
          <w:szCs w:val="28"/>
        </w:rPr>
        <w:t>боксинг</w:t>
      </w:r>
      <w:proofErr w:type="spellEnd"/>
      <w:r w:rsidR="000670B0" w:rsidRPr="000670B0">
        <w:rPr>
          <w:rFonts w:ascii="Times New Roman" w:hAnsi="Times New Roman" w:cs="Times New Roman"/>
          <w:sz w:val="28"/>
          <w:szCs w:val="28"/>
        </w:rPr>
        <w:t>»</w:t>
      </w:r>
      <w:r w:rsidR="000670B0">
        <w:rPr>
          <w:rFonts w:ascii="Times New Roman" w:hAnsi="Times New Roman" w:cs="Times New Roman"/>
          <w:sz w:val="24"/>
          <w:szCs w:val="24"/>
        </w:rPr>
        <w:t xml:space="preserve"> </w:t>
      </w:r>
      <w:r w:rsidR="000670B0" w:rsidRPr="0092312C">
        <w:rPr>
          <w:rFonts w:ascii="Times New Roman" w:hAnsi="Times New Roman"/>
          <w:sz w:val="28"/>
        </w:rPr>
        <w:t xml:space="preserve">групп СОГ-1, НП-1, НП-1 тренера-преподавателя </w:t>
      </w:r>
      <w:proofErr w:type="spellStart"/>
      <w:r w:rsidR="000670B0" w:rsidRPr="0092312C">
        <w:rPr>
          <w:rFonts w:ascii="Times New Roman" w:hAnsi="Times New Roman"/>
          <w:sz w:val="28"/>
        </w:rPr>
        <w:t>Раджабова</w:t>
      </w:r>
      <w:proofErr w:type="spellEnd"/>
      <w:r w:rsidR="000670B0" w:rsidRPr="0092312C">
        <w:rPr>
          <w:rFonts w:ascii="Times New Roman" w:hAnsi="Times New Roman"/>
          <w:sz w:val="28"/>
        </w:rPr>
        <w:t xml:space="preserve"> Э.А.</w:t>
      </w:r>
      <w:r w:rsidR="000670B0">
        <w:rPr>
          <w:rFonts w:ascii="Times New Roman" w:hAnsi="Times New Roman"/>
          <w:sz w:val="28"/>
        </w:rPr>
        <w:t xml:space="preserve"> на период введения ограничительных мероприятий в виде приостановления допуска обучающихся и их родителей (законных представителей) в МБУДО «Холмовская ДЮСШ» </w:t>
      </w:r>
    </w:p>
    <w:p w:rsidR="00D16CE4" w:rsidRDefault="008A0366" w:rsidP="000670B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с 13.05.2020 по 31.05.</w:t>
      </w:r>
      <w:r w:rsidR="000670B0">
        <w:rPr>
          <w:rFonts w:ascii="Times New Roman" w:hAnsi="Times New Roman"/>
          <w:sz w:val="28"/>
        </w:rPr>
        <w:t>2020 (включительно)</w:t>
      </w:r>
    </w:p>
    <w:p w:rsidR="000670B0" w:rsidRDefault="000670B0" w:rsidP="000670B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47"/>
        <w:gridCol w:w="2981"/>
        <w:gridCol w:w="1035"/>
        <w:gridCol w:w="2368"/>
        <w:gridCol w:w="2540"/>
      </w:tblGrid>
      <w:tr w:rsidR="007E3316" w:rsidTr="00766959">
        <w:tc>
          <w:tcPr>
            <w:tcW w:w="647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35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540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E3316" w:rsidTr="00766959">
        <w:tc>
          <w:tcPr>
            <w:tcW w:w="647" w:type="dxa"/>
          </w:tcPr>
          <w:p w:rsidR="000670B0" w:rsidRPr="000670B0" w:rsidRDefault="000670B0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0670B0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 боевой стойке</w:t>
            </w:r>
          </w:p>
          <w:p w:rsidR="007E3316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прямых ударов в корпус</w:t>
            </w:r>
          </w:p>
          <w:p w:rsidR="007E3316" w:rsidRPr="000670B0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ударов ногами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лоу-кик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мидл-кик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0670B0" w:rsidRPr="000670B0" w:rsidRDefault="008A0366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2368" w:type="dxa"/>
          </w:tcPr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 w:rsidR="00766959">
              <w:rPr>
                <w:rFonts w:ascii="Times New Roman" w:hAnsi="Times New Roman"/>
                <w:sz w:val="20"/>
                <w:szCs w:val="20"/>
              </w:rPr>
              <w:t>е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</w:r>
          </w:p>
          <w:p w:rsidR="000670B0" w:rsidRPr="007E3316" w:rsidRDefault="000670B0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7E3316" w:rsidRPr="007E3316" w:rsidRDefault="007E3316" w:rsidP="007E33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0670B0" w:rsidRPr="007E3316" w:rsidRDefault="000670B0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16" w:rsidTr="00766959">
        <w:tc>
          <w:tcPr>
            <w:tcW w:w="647" w:type="dxa"/>
          </w:tcPr>
          <w:p w:rsidR="000670B0" w:rsidRPr="000670B0" w:rsidRDefault="007E3316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передвижений во фронтальной стойке</w:t>
            </w:r>
          </w:p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прямых ударов в голову передней и задней рукой, сдвоенный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джеб</w:t>
            </w:r>
            <w:proofErr w:type="spellEnd"/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удара ногой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на 360 градусов</w:t>
            </w:r>
          </w:p>
        </w:tc>
        <w:tc>
          <w:tcPr>
            <w:tcW w:w="1035" w:type="dxa"/>
          </w:tcPr>
          <w:p w:rsidR="000670B0" w:rsidRPr="000670B0" w:rsidRDefault="008A0366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</w:t>
            </w:r>
          </w:p>
        </w:tc>
        <w:tc>
          <w:tcPr>
            <w:tcW w:w="2368" w:type="dxa"/>
          </w:tcPr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1) Строевые приемы (повороты налево,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>направо, кругом)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</w:r>
          </w:p>
          <w:p w:rsidR="000670B0" w:rsidRPr="000670B0" w:rsidRDefault="000670B0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0670B0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на растяжку ног (выпады, седы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левую и правую ноги, скручивания, «бабочка», шпагаты продольный и поперечный)</w:t>
            </w:r>
          </w:p>
        </w:tc>
      </w:tr>
      <w:tr w:rsidR="00766959" w:rsidTr="00766959">
        <w:tc>
          <w:tcPr>
            <w:tcW w:w="647" w:type="dxa"/>
          </w:tcPr>
          <w:p w:rsidR="00766959" w:rsidRPr="000670B0" w:rsidRDefault="00766959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81" w:type="dxa"/>
          </w:tcPr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ударов снизу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аппрекот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область солнечного сплетения и в челюсть</w:t>
            </w:r>
          </w:p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боковых ударов в голову «хук»</w:t>
            </w:r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 (2 раунда по 3 мин)</w:t>
            </w:r>
          </w:p>
        </w:tc>
        <w:tc>
          <w:tcPr>
            <w:tcW w:w="1035" w:type="dxa"/>
          </w:tcPr>
          <w:p w:rsidR="00766959" w:rsidRPr="000670B0" w:rsidRDefault="00766959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366">
              <w:rPr>
                <w:rFonts w:ascii="Times New Roman" w:hAnsi="Times New Roman" w:cs="Times New Roman"/>
                <w:sz w:val="20"/>
                <w:szCs w:val="20"/>
              </w:rPr>
              <w:t>8.05.20</w:t>
            </w:r>
          </w:p>
        </w:tc>
        <w:tc>
          <w:tcPr>
            <w:tcW w:w="2368" w:type="dxa"/>
          </w:tcPr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де, руки за головой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-круговые движения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>туловищем влево и вправо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</w:r>
          </w:p>
          <w:p w:rsidR="00766959" w:rsidRPr="000670B0" w:rsidRDefault="00766959" w:rsidP="00A62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укрепления кистей рук, отжимания от пола на внутренней части ладоней, на кулаках, на ребре ладони, на кончиках пальцев, на тыльной стороне ладони</w:t>
            </w:r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Подскоки со скакалкой (2 раза по 3 мин)</w:t>
            </w:r>
          </w:p>
        </w:tc>
      </w:tr>
      <w:tr w:rsidR="003026C3" w:rsidTr="00766959">
        <w:tc>
          <w:tcPr>
            <w:tcW w:w="647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1" w:type="dxa"/>
          </w:tcPr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ударов под уклон передней рукой по туловищу и в голову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удара ногой в голову (хай-кик)</w:t>
            </w:r>
          </w:p>
          <w:p w:rsidR="003026C3" w:rsidRPr="00CC394C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удара в голову  тыльной стороной ладони с поворотом на 360 градусов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бэкфист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3026C3" w:rsidRPr="000670B0" w:rsidRDefault="008A0366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</w:t>
            </w:r>
          </w:p>
        </w:tc>
        <w:tc>
          <w:tcPr>
            <w:tcW w:w="2368" w:type="dxa"/>
          </w:tcPr>
          <w:p w:rsidR="003026C3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2)комплекс общеразвивающих упражнений для верхне-плечевого пояса, туловища и ног, прыжки на месте (на координацию или с поворотом на 360 градусов)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 xml:space="preserve">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</w:t>
            </w:r>
            <w:r w:rsidRPr="007E3316">
              <w:rPr>
                <w:rFonts w:ascii="Times New Roman" w:hAnsi="Times New Roman"/>
                <w:sz w:val="20"/>
                <w:szCs w:val="20"/>
              </w:rPr>
              <w:lastRenderedPageBreak/>
              <w:t>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</w:r>
          </w:p>
          <w:p w:rsidR="003026C3" w:rsidRPr="007E3316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растяжку ног (выпады, седы на левую и правую ноги, скручивания, «бабочка», шпагаты продольный и поперечный)</w:t>
            </w:r>
          </w:p>
        </w:tc>
      </w:tr>
      <w:tr w:rsidR="003026C3" w:rsidTr="00766959">
        <w:tc>
          <w:tcPr>
            <w:tcW w:w="647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1" w:type="dxa"/>
          </w:tcPr>
          <w:p w:rsidR="003026C3" w:rsidRPr="00BA4744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«кросс»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коленом по туловищу</w:t>
            </w:r>
          </w:p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защитных действий на отходе (апперкоты и хуки)</w:t>
            </w:r>
          </w:p>
        </w:tc>
        <w:tc>
          <w:tcPr>
            <w:tcW w:w="1035" w:type="dxa"/>
          </w:tcPr>
          <w:p w:rsidR="003026C3" w:rsidRPr="000670B0" w:rsidRDefault="008A0366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</w:t>
            </w:r>
          </w:p>
        </w:tc>
        <w:tc>
          <w:tcPr>
            <w:tcW w:w="2368" w:type="dxa"/>
          </w:tcPr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де, руки за головой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3026C3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3026C3" w:rsidRPr="000670B0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2540" w:type="dxa"/>
          </w:tcPr>
          <w:p w:rsidR="003026C3" w:rsidRPr="007E3316" w:rsidRDefault="003026C3" w:rsidP="00302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3026C3" w:rsidRPr="007E3316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C3" w:rsidTr="00766959">
        <w:tc>
          <w:tcPr>
            <w:tcW w:w="647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серийной работы в атаке (не менее 3-х ударов)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защитных действий (уклоны, нырки, подставки)</w:t>
            </w:r>
          </w:p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удара  ногой «фронт-кик» в корпус и в подбородок</w:t>
            </w:r>
          </w:p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3026C3" w:rsidRPr="000670B0" w:rsidRDefault="008A0366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</w:t>
            </w:r>
          </w:p>
        </w:tc>
        <w:tc>
          <w:tcPr>
            <w:tcW w:w="2368" w:type="dxa"/>
          </w:tcPr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де, руки за головой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3026C3" w:rsidRPr="00766959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3026C3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3026C3" w:rsidRPr="000670B0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2540" w:type="dxa"/>
          </w:tcPr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растяжку ног (выпады, седы на левую и правую ноги, скручивания, «бабочка», шпагаты продольный и поперечный), складки (ноги вместе-ноги врозь)</w:t>
            </w:r>
          </w:p>
        </w:tc>
      </w:tr>
      <w:tr w:rsidR="003026C3" w:rsidTr="00766959">
        <w:tc>
          <w:tcPr>
            <w:tcW w:w="647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81" w:type="dxa"/>
          </w:tcPr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рукой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сайт-стэп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удара ногой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лоу-кик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мидл-кик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26C3" w:rsidRPr="00CC394C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удара рукой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бэкфист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366">
              <w:rPr>
                <w:rFonts w:ascii="Times New Roman" w:hAnsi="Times New Roman" w:cs="Times New Roman"/>
                <w:sz w:val="20"/>
                <w:szCs w:val="20"/>
              </w:rPr>
              <w:t>7.05.20</w:t>
            </w:r>
          </w:p>
        </w:tc>
        <w:tc>
          <w:tcPr>
            <w:tcW w:w="2368" w:type="dxa"/>
          </w:tcPr>
          <w:p w:rsidR="003026C3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2)упражнения в движении</w:t>
            </w:r>
          </w:p>
          <w:p w:rsidR="003026C3" w:rsidRPr="007E3316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>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</w:r>
          </w:p>
          <w:p w:rsidR="003026C3" w:rsidRPr="007E3316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26C3" w:rsidTr="00766959">
        <w:tc>
          <w:tcPr>
            <w:tcW w:w="647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</w:tcPr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прямых ударов в голову (передней, задней рукой, сдвоенный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удара ногой «хай-кик» </w:t>
            </w:r>
          </w:p>
          <w:p w:rsidR="003026C3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удара ногой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поворотом на 360 градусов</w:t>
            </w:r>
          </w:p>
          <w:p w:rsidR="003026C3" w:rsidRPr="000670B0" w:rsidRDefault="003026C3" w:rsidP="00302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366">
              <w:rPr>
                <w:rFonts w:ascii="Times New Roman" w:hAnsi="Times New Roman" w:cs="Times New Roman"/>
                <w:sz w:val="20"/>
                <w:szCs w:val="20"/>
              </w:rPr>
              <w:t>9.05.20</w:t>
            </w:r>
          </w:p>
        </w:tc>
        <w:tc>
          <w:tcPr>
            <w:tcW w:w="2368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142"/>
            </w:tblGrid>
            <w:tr w:rsidR="003026C3" w:rsidRPr="007E3316" w:rsidTr="00B64238">
              <w:tc>
                <w:tcPr>
                  <w:tcW w:w="2368" w:type="dxa"/>
                </w:tcPr>
                <w:p w:rsidR="003026C3" w:rsidRDefault="003026C3" w:rsidP="003026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316">
                    <w:rPr>
                      <w:rFonts w:ascii="Times New Roman" w:hAnsi="Times New Roman"/>
                      <w:sz w:val="20"/>
                      <w:szCs w:val="20"/>
                    </w:rPr>
                    <w:t>1) Строевые приемы (повороты налево, направо, кругом)</w:t>
                  </w:r>
                </w:p>
                <w:p w:rsidR="003026C3" w:rsidRPr="007E3316" w:rsidRDefault="003026C3" w:rsidP="003026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2)комплекс общеразвивающих упражнений для верхне-плечевого пояса, туловища и ног, прыжки на месте (на координацию или с поворотом на 360 градусов)</w:t>
                  </w:r>
                </w:p>
                <w:p w:rsidR="003026C3" w:rsidRPr="007E3316" w:rsidRDefault="003026C3" w:rsidP="003026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7E3316">
                    <w:rPr>
                      <w:rFonts w:ascii="Times New Roman" w:hAnsi="Times New Roman"/>
                      <w:sz w:val="20"/>
                      <w:szCs w:val="20"/>
                    </w:rPr>
                    <w:t xml:space="preserve">) Беговая разминка (сгибание-разгибание пальцев рук, круговые движения кулаками на себя- от себя, круговые движения локтями на себя-от </w:t>
                  </w:r>
                  <w:r w:rsidRPr="007E3316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полсилы, в ¾ скорости, в полную силу, переход на ходьбу, восстановление дыхания).</w:t>
                  </w:r>
                </w:p>
                <w:p w:rsidR="003026C3" w:rsidRPr="007E3316" w:rsidRDefault="003026C3" w:rsidP="003026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6C3" w:rsidRPr="000670B0" w:rsidTr="00B64238">
              <w:tc>
                <w:tcPr>
                  <w:tcW w:w="2368" w:type="dxa"/>
                </w:tcPr>
                <w:p w:rsidR="003026C3" w:rsidRPr="000670B0" w:rsidRDefault="003026C3" w:rsidP="003026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26C3" w:rsidRPr="000670B0" w:rsidRDefault="003026C3" w:rsidP="0030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3026C3" w:rsidRPr="000670B0" w:rsidRDefault="003026C3" w:rsidP="0030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</w:tbl>
    <w:p w:rsidR="000670B0" w:rsidRPr="000670B0" w:rsidRDefault="000670B0" w:rsidP="00067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0B0" w:rsidRPr="000670B0" w:rsidSect="00F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3B26"/>
    <w:multiLevelType w:val="hybridMultilevel"/>
    <w:tmpl w:val="657A976E"/>
    <w:lvl w:ilvl="0" w:tplc="299475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7D4"/>
    <w:rsid w:val="000670B0"/>
    <w:rsid w:val="003026C3"/>
    <w:rsid w:val="00766959"/>
    <w:rsid w:val="007E3316"/>
    <w:rsid w:val="00811928"/>
    <w:rsid w:val="008A0366"/>
    <w:rsid w:val="00C257D4"/>
    <w:rsid w:val="00D16CE4"/>
    <w:rsid w:val="00F14A94"/>
    <w:rsid w:val="00F7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radgabov</dc:creator>
  <cp:lastModifiedBy>Windows User</cp:lastModifiedBy>
  <cp:revision>2</cp:revision>
  <cp:lastPrinted>2020-04-13T06:40:00Z</cp:lastPrinted>
  <dcterms:created xsi:type="dcterms:W3CDTF">2020-05-14T08:15:00Z</dcterms:created>
  <dcterms:modified xsi:type="dcterms:W3CDTF">2020-05-14T08:15:00Z</dcterms:modified>
</cp:coreProperties>
</file>